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49794" w14:textId="77777777" w:rsidR="00A923F4" w:rsidRPr="00A923F4" w:rsidRDefault="00A923F4" w:rsidP="00A923F4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0EE7EBC0" w14:textId="791E582D" w:rsidR="00A923F4" w:rsidRPr="00A923F4" w:rsidRDefault="00A923F4" w:rsidP="00A923F4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Številka: 900-1</w:t>
      </w:r>
      <w:r w:rsidR="007E5FB3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9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/2026-</w:t>
      </w:r>
      <w:r w:rsidR="007E5FB3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</w:p>
    <w:p w14:paraId="724BED34" w14:textId="21D66ECB" w:rsidR="00A923F4" w:rsidRPr="00A923F4" w:rsidRDefault="00A923F4" w:rsidP="00A923F4">
      <w:pPr>
        <w:spacing w:after="0" w:line="240" w:lineRule="auto"/>
        <w:ind w:left="1979" w:hanging="1979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Datum: </w:t>
      </w:r>
      <w:r w:rsidR="000B14B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18. 8. 2026</w:t>
      </w:r>
    </w:p>
    <w:p w14:paraId="65D7D687" w14:textId="77777777" w:rsidR="00A923F4" w:rsidRPr="00A923F4" w:rsidRDefault="00A923F4" w:rsidP="00A923F4">
      <w:pPr>
        <w:spacing w:after="0" w:line="240" w:lineRule="auto"/>
        <w:ind w:left="1979" w:hanging="1979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44DF5F3" w14:textId="77777777" w:rsidR="00A923F4" w:rsidRPr="00A923F4" w:rsidRDefault="00A923F4" w:rsidP="00A923F4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5DE13D3F" w14:textId="77777777" w:rsidR="00A923F4" w:rsidRPr="00A923F4" w:rsidRDefault="00A923F4" w:rsidP="00A923F4">
      <w:pPr>
        <w:spacing w:after="0" w:line="240" w:lineRule="auto"/>
        <w:ind w:left="1979" w:hanging="1979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Z A P I S N I K</w:t>
      </w:r>
    </w:p>
    <w:p w14:paraId="24F78F27" w14:textId="67B521B5" w:rsidR="00A923F4" w:rsidRPr="00A923F4" w:rsidRDefault="00A923F4" w:rsidP="00A923F4">
      <w:pPr>
        <w:spacing w:after="0" w:line="240" w:lineRule="auto"/>
        <w:ind w:left="1979" w:hanging="1979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3</w:t>
      </w:r>
      <w:r w:rsidR="007E5FB3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9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 seje Državne volilne komisije</w:t>
      </w:r>
    </w:p>
    <w:p w14:paraId="483B88E9" w14:textId="77777777" w:rsidR="00A923F4" w:rsidRPr="00A923F4" w:rsidRDefault="00A923F4" w:rsidP="00A923F4">
      <w:pPr>
        <w:spacing w:after="0" w:line="240" w:lineRule="auto"/>
        <w:ind w:left="1843" w:hanging="1843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F001FE6" w14:textId="77777777" w:rsidR="00A923F4" w:rsidRPr="00A923F4" w:rsidRDefault="00A923F4" w:rsidP="00A923F4">
      <w:pPr>
        <w:spacing w:after="0" w:line="240" w:lineRule="auto"/>
        <w:ind w:left="1843" w:hanging="1843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32D47872" w14:textId="7E1FF2A8" w:rsidR="00A923F4" w:rsidRPr="00A923F4" w:rsidRDefault="00A923F4" w:rsidP="00A923F4">
      <w:pPr>
        <w:spacing w:after="0" w:line="240" w:lineRule="auto"/>
        <w:ind w:left="1843" w:hanging="184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Kraj, čas:             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Sejna soba Državne volilne komisije, Slovenska cesta 54/IV, Ljubljana, </w:t>
      </w:r>
      <w:r w:rsidR="007E5FB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22. 6. </w:t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2026, ob </w:t>
      </w:r>
      <w:r w:rsidR="007E5FB3">
        <w:rPr>
          <w:rFonts w:ascii="Arial" w:eastAsia="Calibri" w:hAnsi="Arial" w:cs="Arial"/>
          <w:kern w:val="0"/>
          <w:sz w:val="20"/>
          <w:szCs w:val="20"/>
          <w14:ligatures w14:val="none"/>
        </w:rPr>
        <w:t>13</w:t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>. uri</w:t>
      </w:r>
    </w:p>
    <w:p w14:paraId="1C1D889B" w14:textId="550A2E8C" w:rsidR="00A923F4" w:rsidRPr="00A923F4" w:rsidRDefault="00A923F4" w:rsidP="00A923F4">
      <w:pPr>
        <w:spacing w:after="0" w:line="240" w:lineRule="auto"/>
        <w:ind w:left="1843" w:hanging="184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Prisotni: 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Maja Baškovič, Mitja Šuligoj, </w:t>
      </w:r>
      <w:r w:rsidRPr="00A923F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Mitja</w:t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Breznik, </w:t>
      </w:r>
      <w:r w:rsidRPr="00A923F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Drago Zadergal</w:t>
      </w:r>
      <w:r w:rsidR="00CF673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, </w:t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>dr. Janez Pogorelec</w:t>
      </w:r>
      <w:r w:rsidR="00CF673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(</w:t>
      </w:r>
      <w:r w:rsidR="00CF6739" w:rsidRPr="00A923F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prisoten </w:t>
      </w:r>
      <w:r w:rsidR="00CF673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od 13.09 do 13.56</w:t>
      </w:r>
      <w:r w:rsidR="00CF6739" w:rsidRPr="00A923F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)</w:t>
      </w:r>
      <w:r w:rsidR="00CF673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,</w:t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dr. Mirko Pečarič</w:t>
      </w:r>
      <w:r w:rsidR="007E5FB3"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, dr. Miloš </w:t>
      </w:r>
      <w:proofErr w:type="spellStart"/>
      <w:r w:rsidR="007E5FB3"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>Senčur</w:t>
      </w:r>
      <w:proofErr w:type="spellEnd"/>
      <w:r w:rsidR="007E5FB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, </w:t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Martin </w:t>
      </w:r>
      <w:proofErr w:type="spellStart"/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>Nedoh</w:t>
      </w:r>
      <w:proofErr w:type="spellEnd"/>
    </w:p>
    <w:p w14:paraId="340E57F5" w14:textId="6BBD2542" w:rsidR="00A923F4" w:rsidRPr="00A923F4" w:rsidRDefault="00A923F4" w:rsidP="00A923F4">
      <w:pPr>
        <w:spacing w:after="0" w:line="240" w:lineRule="auto"/>
        <w:ind w:left="1843" w:hanging="1843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Odsotni: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="007E5FB3"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Peter Golob, Marjan Jarkovič, </w:t>
      </w:r>
      <w:r w:rsidR="007E5FB3" w:rsidRPr="00A923F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Terezija Dobaja, </w:t>
      </w:r>
      <w:r w:rsidR="007E5FB3"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Ivana </w:t>
      </w:r>
      <w:proofErr w:type="spellStart"/>
      <w:r w:rsidR="007E5FB3"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>Grgić</w:t>
      </w:r>
      <w:proofErr w:type="spellEnd"/>
    </w:p>
    <w:p w14:paraId="0DCA0669" w14:textId="20745760" w:rsidR="00A923F4" w:rsidRDefault="00A923F4" w:rsidP="007E5FB3">
      <w:pPr>
        <w:spacing w:after="0" w:line="240" w:lineRule="auto"/>
        <w:ind w:left="1843" w:hanging="184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Ostali prisotni: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Igor Zorčič,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</w:t>
      </w:r>
      <w:r w:rsidR="007E5FB3" w:rsidRPr="001802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Karolina Lužar</w:t>
      </w:r>
      <w:r w:rsidR="007E5FB3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, </w:t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>Jasmina Molan, Eva Lukančič (Služba Državne volilne komisije)</w:t>
      </w:r>
    </w:p>
    <w:p w14:paraId="254190C3" w14:textId="77777777" w:rsidR="00CF6739" w:rsidRPr="007E5FB3" w:rsidRDefault="00CF6739" w:rsidP="007E5FB3">
      <w:pPr>
        <w:spacing w:after="0" w:line="240" w:lineRule="auto"/>
        <w:ind w:left="1843" w:hanging="1843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1F3908E9" w14:textId="0EB24F70" w:rsidR="00CF6739" w:rsidRPr="00130C50" w:rsidRDefault="00020D76" w:rsidP="00CF6739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Namestnica predsednika </w:t>
      </w:r>
      <w:r w:rsidR="00CF6739">
        <w:rPr>
          <w:rFonts w:ascii="Arial" w:eastAsia="Calibri" w:hAnsi="Arial" w:cs="Arial"/>
          <w:kern w:val="0"/>
          <w:sz w:val="20"/>
          <w:szCs w:val="20"/>
          <w14:ligatures w14:val="none"/>
        </w:rPr>
        <w:t>DVK</w:t>
      </w:r>
      <w:r w:rsidR="0026623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, ki je v odsotnosti predsednika DVK vodila sejo je 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uvodoma </w:t>
      </w:r>
      <w:r w:rsidR="00CF6739" w:rsidRPr="00130C50">
        <w:rPr>
          <w:rFonts w:ascii="Arial" w:eastAsia="Calibri" w:hAnsi="Arial" w:cs="Arial"/>
          <w:kern w:val="0"/>
          <w:sz w:val="20"/>
          <w:szCs w:val="20"/>
          <w14:ligatures w14:val="none"/>
        </w:rPr>
        <w:t>pojasn</w:t>
      </w:r>
      <w:r w:rsidR="0026623E">
        <w:rPr>
          <w:rFonts w:ascii="Arial" w:eastAsia="Calibri" w:hAnsi="Arial" w:cs="Arial"/>
          <w:kern w:val="0"/>
          <w:sz w:val="20"/>
          <w:szCs w:val="20"/>
          <w14:ligatures w14:val="none"/>
        </w:rPr>
        <w:t>ila</w:t>
      </w:r>
      <w:r w:rsidR="00CF6739" w:rsidRPr="00130C50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, da 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zaradi odsotnosti</w:t>
      </w:r>
      <w:r w:rsidR="0026623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člana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Marjana Jarkoviča namesto n</w:t>
      </w:r>
      <w:r w:rsidR="00CF6739" w:rsidRPr="00130C50">
        <w:rPr>
          <w:rFonts w:ascii="Arial" w:eastAsia="Calibri" w:hAnsi="Arial" w:cs="Arial"/>
          <w:kern w:val="0"/>
          <w:sz w:val="20"/>
          <w:szCs w:val="20"/>
          <w14:ligatures w14:val="none"/>
        </w:rPr>
        <w:t>jega glasuje</w:t>
      </w:r>
      <w:r w:rsidR="00CF673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namestnik člana</w:t>
      </w:r>
      <w:r w:rsidR="00CF6739" w:rsidRPr="00130C50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Martin </w:t>
      </w:r>
      <w:proofErr w:type="spellStart"/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Nedoh</w:t>
      </w:r>
      <w:proofErr w:type="spellEnd"/>
      <w:r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in namesto odsotne </w:t>
      </w:r>
      <w:r w:rsidR="0026623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članice 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Terezije Dobaja, </w:t>
      </w:r>
      <w:r w:rsidR="0026623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namestnik člana </w:t>
      </w:r>
      <w:r w:rsidR="00CF6739" w:rsidRPr="00130C50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dr. Mirko Pečarič. </w:t>
      </w:r>
    </w:p>
    <w:p w14:paraId="799B84E8" w14:textId="77777777" w:rsidR="00A923F4" w:rsidRPr="00A923F4" w:rsidRDefault="00A923F4" w:rsidP="00A923F4">
      <w:pPr>
        <w:spacing w:after="0" w:line="240" w:lineRule="auto"/>
        <w:ind w:left="1843" w:hanging="184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A649C80" w14:textId="0ECB8611" w:rsidR="00A923F4" w:rsidRDefault="00A923F4" w:rsidP="00A923F4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0" w:name="_Hlk74734967"/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 predlog </w:t>
      </w:r>
      <w:r w:rsidR="007B7017" w:rsidRPr="002647C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namestnice </w:t>
      </w:r>
      <w:r w:rsidRPr="002647C5">
        <w:rPr>
          <w:rFonts w:ascii="Arial" w:eastAsia="Calibri" w:hAnsi="Arial" w:cs="Arial"/>
          <w:kern w:val="0"/>
          <w:sz w:val="20"/>
          <w:szCs w:val="20"/>
          <w14:ligatures w14:val="none"/>
        </w:rPr>
        <w:t>predsednika DVK</w:t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je bil sprejet naslednji </w:t>
      </w:r>
      <w:r w:rsidRPr="00A923F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DNEVNI RED</w:t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>:</w:t>
      </w:r>
    </w:p>
    <w:p w14:paraId="2A79344E" w14:textId="77777777" w:rsidR="00ED39DF" w:rsidRPr="00A923F4" w:rsidRDefault="00ED39DF" w:rsidP="00A923F4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0D49060" w14:textId="30A84F0F" w:rsidR="00A923F4" w:rsidRPr="00A923F4" w:rsidRDefault="00A923F4" w:rsidP="00A923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A923F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zapisnika 3</w:t>
      </w:r>
      <w:r w:rsidR="007E5FB3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4</w:t>
      </w:r>
      <w:r w:rsidRPr="00A923F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. seje Državne volilne komisije</w:t>
      </w:r>
    </w:p>
    <w:p w14:paraId="15B37D5B" w14:textId="14334B06" w:rsidR="00A923F4" w:rsidRPr="00A923F4" w:rsidRDefault="00A923F4" w:rsidP="00A923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A923F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zapisnika 3</w:t>
      </w:r>
      <w:r w:rsidR="007E5FB3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5</w:t>
      </w:r>
      <w:r w:rsidRPr="00A923F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. seje Državne volilne komisije</w:t>
      </w:r>
    </w:p>
    <w:p w14:paraId="21DCD4AB" w14:textId="25825EE9" w:rsidR="00A923F4" w:rsidRPr="00A923F4" w:rsidRDefault="00A923F4" w:rsidP="00A923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A923F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zapisnika 3</w:t>
      </w:r>
      <w:r w:rsidR="007E5FB3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6</w:t>
      </w:r>
      <w:r w:rsidRPr="00A923F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. seje Državne volilne komisije</w:t>
      </w:r>
    </w:p>
    <w:p w14:paraId="2FD757F9" w14:textId="62DB5C30" w:rsidR="00A923F4" w:rsidRDefault="00A923F4" w:rsidP="00A923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A923F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zapisnika 3</w:t>
      </w:r>
      <w:r w:rsidR="007E5FB3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7</w:t>
      </w:r>
      <w:r w:rsidRPr="00A923F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. seje Državne volilne komisije</w:t>
      </w:r>
    </w:p>
    <w:p w14:paraId="246CFF53" w14:textId="2C1F24E0" w:rsidR="007E5FB3" w:rsidRPr="00A923F4" w:rsidRDefault="007E5FB3" w:rsidP="00A923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zapisnika 38. seje Državne volilne komisije</w:t>
      </w:r>
    </w:p>
    <w:p w14:paraId="5A37B10B" w14:textId="77777777" w:rsidR="007E5FB3" w:rsidRPr="007E5FB3" w:rsidRDefault="007E5FB3" w:rsidP="007E5FB3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7E5FB3">
        <w:rPr>
          <w:rFonts w:ascii="Arial" w:eastAsia="Calibri" w:hAnsi="Arial" w:cs="Arial"/>
          <w:b/>
          <w:bCs/>
          <w:color w:val="000000"/>
          <w:sz w:val="20"/>
          <w:szCs w:val="20"/>
        </w:rPr>
        <w:t>Predlog rokovnika volilnih opravil za izvedbo nadomestnih volitev v državni svet v 9. in 12. volilni enoti</w:t>
      </w:r>
    </w:p>
    <w:p w14:paraId="3E73F480" w14:textId="77777777" w:rsidR="007E5FB3" w:rsidRPr="007E5FB3" w:rsidRDefault="007E5FB3" w:rsidP="007E5FB3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7E5FB3">
        <w:rPr>
          <w:rFonts w:ascii="Arial" w:eastAsia="Calibri" w:hAnsi="Arial" w:cs="Arial"/>
          <w:b/>
          <w:bCs/>
          <w:color w:val="000000"/>
          <w:sz w:val="20"/>
          <w:szCs w:val="20"/>
        </w:rPr>
        <w:t>Predlog navodila za delo VKVE na nadomestnih volitvah v državni svet v 9. in 12. volilni enoti</w:t>
      </w:r>
    </w:p>
    <w:p w14:paraId="7F3E035E" w14:textId="77777777" w:rsidR="007E5FB3" w:rsidRPr="007E5FB3" w:rsidRDefault="007E5FB3" w:rsidP="007E5FB3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7E5FB3">
        <w:rPr>
          <w:rFonts w:ascii="Arial" w:eastAsia="Calibri" w:hAnsi="Arial" w:cs="Arial"/>
          <w:b/>
          <w:bCs/>
          <w:color w:val="000000"/>
          <w:sz w:val="20"/>
          <w:szCs w:val="20"/>
        </w:rPr>
        <w:t>Predlog sklepa o številu elektorjev na nadomestnih volitvah v državni svet v 9. oziroma 12. volilni enoti</w:t>
      </w:r>
    </w:p>
    <w:p w14:paraId="7ADD26F5" w14:textId="77777777" w:rsidR="007E5FB3" w:rsidRPr="007E5FB3" w:rsidRDefault="007E5FB3" w:rsidP="007E5F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7E5FB3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Predlog navodila o izvedbi volilnega zbora na </w:t>
      </w:r>
      <w:bookmarkStart w:id="1" w:name="_Hlk177474952"/>
      <w:r w:rsidRPr="007E5FB3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nadomestnih volitvah v državni svet </w:t>
      </w:r>
      <w:bookmarkEnd w:id="1"/>
      <w:r w:rsidRPr="007E5FB3">
        <w:rPr>
          <w:rFonts w:ascii="Arial" w:eastAsia="Calibri" w:hAnsi="Arial" w:cs="Arial"/>
          <w:b/>
          <w:bCs/>
          <w:color w:val="000000"/>
          <w:sz w:val="20"/>
          <w:szCs w:val="20"/>
        </w:rPr>
        <w:t>v 9. in 12. volilni enoti</w:t>
      </w:r>
    </w:p>
    <w:p w14:paraId="50453CA0" w14:textId="77777777" w:rsidR="007E5FB3" w:rsidRPr="007E5FB3" w:rsidRDefault="007E5FB3" w:rsidP="007E5FB3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7E5FB3">
        <w:rPr>
          <w:rFonts w:ascii="Arial" w:eastAsia="Calibri" w:hAnsi="Arial" w:cs="Arial"/>
          <w:b/>
          <w:bCs/>
          <w:color w:val="000000"/>
          <w:sz w:val="20"/>
          <w:szCs w:val="20"/>
        </w:rPr>
        <w:t>Predlog pravil o žrebu na volilnem zboru na nadomestnih volitvah v državni svet</w:t>
      </w:r>
    </w:p>
    <w:p w14:paraId="0CFDEA4F" w14:textId="77777777" w:rsidR="007E5FB3" w:rsidRPr="007E5FB3" w:rsidRDefault="007E5FB3" w:rsidP="007E5FB3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7E5FB3">
        <w:rPr>
          <w:rFonts w:ascii="Arial" w:eastAsia="Calibri" w:hAnsi="Arial" w:cs="Arial"/>
          <w:b/>
          <w:bCs/>
          <w:color w:val="000000"/>
          <w:sz w:val="20"/>
          <w:szCs w:val="20"/>
        </w:rPr>
        <w:t>Predlog poziva lokalnim skupnostim o nadomestnih volitvah v državni svet v 9. in 12. volilni enoti</w:t>
      </w:r>
    </w:p>
    <w:p w14:paraId="23ADB558" w14:textId="77777777" w:rsidR="007E5FB3" w:rsidRPr="007E5FB3" w:rsidRDefault="007E5FB3" w:rsidP="007E5F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7E5FB3">
        <w:rPr>
          <w:rFonts w:ascii="Arial" w:eastAsia="Calibri" w:hAnsi="Arial" w:cs="Arial"/>
          <w:b/>
          <w:bCs/>
          <w:color w:val="000000"/>
          <w:sz w:val="20"/>
          <w:szCs w:val="20"/>
        </w:rPr>
        <w:t>Predlog sklepa o višini akontacije VKVE za izvedbo nadomestnih volitev v državni svet v 9. in 12. volilni enoti</w:t>
      </w:r>
    </w:p>
    <w:p w14:paraId="574F019E" w14:textId="0347C83B" w:rsidR="007E5FB3" w:rsidRPr="007E5FB3" w:rsidRDefault="007E5FB3" w:rsidP="007E5FB3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7E5FB3">
        <w:rPr>
          <w:rFonts w:ascii="Arial" w:eastAsia="Calibri" w:hAnsi="Arial" w:cs="Arial"/>
          <w:b/>
          <w:bCs/>
          <w:color w:val="000000"/>
          <w:sz w:val="20"/>
          <w:szCs w:val="20"/>
        </w:rPr>
        <w:t>Razno</w:t>
      </w:r>
    </w:p>
    <w:p w14:paraId="716A0AC0" w14:textId="77777777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</w:pPr>
    </w:p>
    <w:p w14:paraId="0C2B5633" w14:textId="77777777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color w:val="000000"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color w:val="000000"/>
          <w:kern w:val="0"/>
          <w:sz w:val="20"/>
          <w:szCs w:val="20"/>
          <w14:ligatures w14:val="none"/>
        </w:rPr>
        <w:t>Dnevni red je bil sprejet soglasno.</w:t>
      </w:r>
    </w:p>
    <w:p w14:paraId="75968C1C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A923F4" w:rsidRPr="00A923F4" w14:paraId="693F773D" w14:textId="77777777" w:rsidTr="00F638A9">
        <w:trPr>
          <w:trHeight w:val="250"/>
        </w:trPr>
        <w:tc>
          <w:tcPr>
            <w:tcW w:w="9299" w:type="dxa"/>
          </w:tcPr>
          <w:p w14:paraId="2B8A071C" w14:textId="5C9F804F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</w:t>
            </w:r>
            <w:r w:rsidR="0018022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Baškovič, </w:t>
            </w: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Breznik, </w:t>
            </w:r>
            <w:r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</w:t>
            </w:r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Zadergal</w:t>
            </w:r>
            <w:proofErr w:type="spellEnd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Nedoh</w:t>
            </w:r>
            <w:proofErr w:type="spellEnd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, Pečarič</w:t>
            </w:r>
          </w:p>
        </w:tc>
      </w:tr>
      <w:tr w:rsidR="00A923F4" w:rsidRPr="00A923F4" w14:paraId="00DCF398" w14:textId="77777777" w:rsidTr="00F638A9">
        <w:trPr>
          <w:trHeight w:val="250"/>
        </w:trPr>
        <w:tc>
          <w:tcPr>
            <w:tcW w:w="9299" w:type="dxa"/>
          </w:tcPr>
          <w:p w14:paraId="42CE5699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3779B0B0" w14:textId="77777777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</w:pPr>
    </w:p>
    <w:p w14:paraId="791BE1A1" w14:textId="1BE3028B" w:rsidR="00701447" w:rsidRPr="00A923F4" w:rsidRDefault="00A923F4" w:rsidP="00A923F4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bookmarkStart w:id="2" w:name="_Hlk195528557"/>
      <w:bookmarkEnd w:id="0"/>
      <w:r w:rsidRPr="00A923F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K 1. točki: Predlog zapisnika 3</w:t>
      </w:r>
      <w:r w:rsidR="0018022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4</w:t>
      </w:r>
      <w:r w:rsidRPr="00A923F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. seje Državne volilne komisije</w:t>
      </w:r>
    </w:p>
    <w:p w14:paraId="7DCC31E9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1DA3C244" w14:textId="77777777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bookmarkStart w:id="3" w:name="_Hlk159328165"/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sklep:</w:t>
      </w:r>
    </w:p>
    <w:p w14:paraId="2E605FAE" w14:textId="2DF91CA7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Potrdi se zapisnik 3</w:t>
      </w:r>
      <w:r w:rsidR="0018022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 seje Državne volilne komisije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, št. 900-</w:t>
      </w:r>
      <w:r w:rsidR="00FF2418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13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/202</w:t>
      </w:r>
      <w:r w:rsidR="00CD36B6" w:rsidRPr="00CD36B6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6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-</w:t>
      </w:r>
      <w:r w:rsidR="00FF2418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6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.</w:t>
      </w:r>
    </w:p>
    <w:p w14:paraId="424359CC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2CD8BACE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 soglasno.</w:t>
      </w:r>
    </w:p>
    <w:p w14:paraId="1183468F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A923F4" w:rsidRPr="00A923F4" w14:paraId="6AFE27B8" w14:textId="77777777" w:rsidTr="00F638A9">
        <w:trPr>
          <w:trHeight w:val="250"/>
        </w:trPr>
        <w:tc>
          <w:tcPr>
            <w:tcW w:w="9299" w:type="dxa"/>
          </w:tcPr>
          <w:p w14:paraId="743687A1" w14:textId="04E24F70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</w:t>
            </w:r>
            <w:r w:rsidR="0018022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Baškovič, </w:t>
            </w:r>
            <w:r w:rsidR="00180224"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Breznik, </w:t>
            </w:r>
            <w:r w:rsidR="00180224"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</w:t>
            </w:r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Zadergal, Nedoh, Pečarič</w:t>
            </w:r>
          </w:p>
        </w:tc>
      </w:tr>
      <w:tr w:rsidR="00A923F4" w:rsidRPr="00A923F4" w14:paraId="37275B75" w14:textId="77777777" w:rsidTr="00F638A9">
        <w:trPr>
          <w:trHeight w:val="250"/>
        </w:trPr>
        <w:tc>
          <w:tcPr>
            <w:tcW w:w="9299" w:type="dxa"/>
          </w:tcPr>
          <w:p w14:paraId="33469DFA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7BEC76F6" w14:textId="77777777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bookmarkStart w:id="4" w:name="_Hlk93644886"/>
      <w:bookmarkEnd w:id="2"/>
      <w:bookmarkEnd w:id="3"/>
    </w:p>
    <w:p w14:paraId="73EBD6C8" w14:textId="77777777" w:rsidR="0026623E" w:rsidRDefault="0026623E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23EE5CAD" w14:textId="77777777" w:rsidR="0026623E" w:rsidRDefault="0026623E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0AD09CDA" w14:textId="77777777" w:rsidR="0026623E" w:rsidRDefault="0026623E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399CA4F1" w14:textId="0A661F6F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lastRenderedPageBreak/>
        <w:t xml:space="preserve">K 2. točki: 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Predlog zapisnika 3</w:t>
      </w:r>
      <w:r w:rsidR="00CF6739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5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. seje Državne volilne komisije</w:t>
      </w:r>
    </w:p>
    <w:p w14:paraId="497088D8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7D3E9165" w14:textId="77777777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sklep:</w:t>
      </w:r>
    </w:p>
    <w:p w14:paraId="645CC21B" w14:textId="5C85B2B1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Potrdi se zapisnik 3</w:t>
      </w:r>
      <w:r w:rsidR="00CF673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5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 seje Državne volilne komisije, št. 900-</w:t>
      </w:r>
      <w:r w:rsidR="00CD36B6" w:rsidRPr="00CD36B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</w:t>
      </w:r>
      <w:r w:rsidR="00FF241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/202</w:t>
      </w:r>
      <w:r w:rsidR="00CD36B6" w:rsidRPr="00CD36B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6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-</w:t>
      </w:r>
      <w:r w:rsidR="00FF241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7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</w:t>
      </w:r>
    </w:p>
    <w:p w14:paraId="558F6DBC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7A719CA9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 soglasno.</w:t>
      </w:r>
    </w:p>
    <w:p w14:paraId="7393F7A7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A923F4" w:rsidRPr="00A923F4" w14:paraId="5FBE3889" w14:textId="77777777" w:rsidTr="00F638A9">
        <w:trPr>
          <w:trHeight w:val="250"/>
        </w:trPr>
        <w:tc>
          <w:tcPr>
            <w:tcW w:w="9299" w:type="dxa"/>
          </w:tcPr>
          <w:p w14:paraId="0E90B00A" w14:textId="30F1E765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</w:t>
            </w:r>
            <w:r w:rsidR="0018022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Baškovič, </w:t>
            </w:r>
            <w:r w:rsidR="00180224"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Breznik, </w:t>
            </w:r>
            <w:r w:rsidR="00180224"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</w:t>
            </w:r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Zadergal</w:t>
            </w:r>
            <w:proofErr w:type="spellEnd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Nedoh</w:t>
            </w:r>
            <w:proofErr w:type="spellEnd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, Pečarič</w:t>
            </w:r>
          </w:p>
        </w:tc>
      </w:tr>
      <w:tr w:rsidR="00A923F4" w:rsidRPr="00A923F4" w14:paraId="52981696" w14:textId="77777777" w:rsidTr="00F638A9">
        <w:trPr>
          <w:trHeight w:val="250"/>
        </w:trPr>
        <w:tc>
          <w:tcPr>
            <w:tcW w:w="9299" w:type="dxa"/>
          </w:tcPr>
          <w:p w14:paraId="1F8BD5DC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2FA76524" w14:textId="77777777" w:rsidR="00A923F4" w:rsidRPr="00A923F4" w:rsidRDefault="00A923F4" w:rsidP="00A923F4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43DFD817" w14:textId="77777777" w:rsidR="00A923F4" w:rsidRPr="00A923F4" w:rsidRDefault="00A923F4" w:rsidP="00A923F4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7D71C52A" w14:textId="102D427F" w:rsidR="00A923F4" w:rsidRPr="00A923F4" w:rsidRDefault="00A923F4" w:rsidP="00A923F4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K 3. točki: Predlog zapisnika 3</w:t>
      </w:r>
      <w:r w:rsidR="00CF673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6</w:t>
      </w:r>
      <w:r w:rsidRPr="00A923F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. seje Državne volilne komisije</w:t>
      </w:r>
    </w:p>
    <w:p w14:paraId="10A5E228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46E1E2C9" w14:textId="77777777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sklep:</w:t>
      </w:r>
    </w:p>
    <w:p w14:paraId="62C61315" w14:textId="7AAC1A19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Potrdi se zapisnik </w:t>
      </w:r>
      <w:r w:rsidR="00CF673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36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 seje Državne volilne komisije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, št. 900-1</w:t>
      </w:r>
      <w:r w:rsidR="00FF2418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5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/202</w:t>
      </w:r>
      <w:r w:rsidR="00CD36B6" w:rsidRPr="00CD36B6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6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-</w:t>
      </w:r>
      <w:r w:rsidR="00CD36B6" w:rsidRPr="00CD36B6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14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.</w:t>
      </w:r>
    </w:p>
    <w:p w14:paraId="63D6F334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483D0548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 soglasno.</w:t>
      </w:r>
    </w:p>
    <w:p w14:paraId="68006A81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A923F4" w:rsidRPr="00A923F4" w14:paraId="4B4FC365" w14:textId="77777777" w:rsidTr="00F638A9">
        <w:trPr>
          <w:trHeight w:val="250"/>
        </w:trPr>
        <w:tc>
          <w:tcPr>
            <w:tcW w:w="9299" w:type="dxa"/>
          </w:tcPr>
          <w:p w14:paraId="7302BE69" w14:textId="7997A4CD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</w:t>
            </w:r>
            <w:r w:rsidR="0018022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Baškovič, </w:t>
            </w:r>
            <w:r w:rsidR="00180224"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Breznik, </w:t>
            </w:r>
            <w:r w:rsidR="00180224"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</w:t>
            </w:r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Zadergal</w:t>
            </w:r>
            <w:proofErr w:type="spellEnd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Nedoh</w:t>
            </w:r>
            <w:proofErr w:type="spellEnd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, Pečarič</w:t>
            </w:r>
          </w:p>
        </w:tc>
      </w:tr>
      <w:tr w:rsidR="00A923F4" w:rsidRPr="00A923F4" w14:paraId="1F338418" w14:textId="77777777" w:rsidTr="00F638A9">
        <w:trPr>
          <w:trHeight w:val="250"/>
        </w:trPr>
        <w:tc>
          <w:tcPr>
            <w:tcW w:w="9299" w:type="dxa"/>
          </w:tcPr>
          <w:p w14:paraId="4E07E045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165F5C12" w14:textId="77777777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635BDFBA" w14:textId="6ADA462B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K 4. točki: 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Predlog zapisnika 3</w:t>
      </w:r>
      <w:r w:rsidR="00CF6739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7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. seje Državne volilne komisije</w:t>
      </w:r>
    </w:p>
    <w:p w14:paraId="56A2BD75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3C4B1802" w14:textId="77777777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sklep:</w:t>
      </w:r>
    </w:p>
    <w:p w14:paraId="27E4CAC9" w14:textId="5735C8F6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Potrdi se zapisnik 3</w:t>
      </w:r>
      <w:r w:rsidR="00CF673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7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 seje Državne volilne komisije, št. 900-</w:t>
      </w:r>
      <w:r w:rsidR="00CD36B6" w:rsidRPr="00CD36B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</w:t>
      </w:r>
      <w:r w:rsidR="00FF241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6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/202</w:t>
      </w:r>
      <w:r w:rsidR="00CD36B6" w:rsidRPr="00CD36B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6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-</w:t>
      </w:r>
      <w:r w:rsidR="00FF241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28.</w:t>
      </w:r>
    </w:p>
    <w:p w14:paraId="0F44547E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04D8DD7" w14:textId="5A473703" w:rsidR="00424B42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 soglasno.</w:t>
      </w:r>
    </w:p>
    <w:p w14:paraId="425726E7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A923F4" w:rsidRPr="00A923F4" w14:paraId="4DC97DF1" w14:textId="77777777" w:rsidTr="00F638A9">
        <w:trPr>
          <w:trHeight w:val="250"/>
        </w:trPr>
        <w:tc>
          <w:tcPr>
            <w:tcW w:w="9299" w:type="dxa"/>
          </w:tcPr>
          <w:p w14:paraId="247C40AA" w14:textId="3D09B6CA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</w:t>
            </w:r>
            <w:r w:rsidR="0018022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Baškovič, </w:t>
            </w:r>
            <w:r w:rsidR="00180224"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Breznik, </w:t>
            </w:r>
            <w:r w:rsidR="00180224"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</w:t>
            </w:r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Zadergal</w:t>
            </w:r>
            <w:proofErr w:type="spellEnd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Nedoh</w:t>
            </w:r>
            <w:proofErr w:type="spellEnd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, Pečarič</w:t>
            </w:r>
          </w:p>
        </w:tc>
      </w:tr>
      <w:tr w:rsidR="00A923F4" w:rsidRPr="00A923F4" w14:paraId="59BADA9A" w14:textId="77777777" w:rsidTr="00F638A9">
        <w:trPr>
          <w:trHeight w:val="250"/>
        </w:trPr>
        <w:tc>
          <w:tcPr>
            <w:tcW w:w="9299" w:type="dxa"/>
          </w:tcPr>
          <w:p w14:paraId="45F16BA1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70611AFC" w14:textId="77777777" w:rsidR="00A923F4" w:rsidRPr="00A923F4" w:rsidRDefault="00A923F4" w:rsidP="00A923F4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274C2CB2" w14:textId="098C28C5" w:rsidR="00CF6739" w:rsidRPr="00A923F4" w:rsidRDefault="00A923F4" w:rsidP="00CF67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K 5. točki: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CF6739"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Predlog zapisnika 3</w:t>
      </w:r>
      <w:r w:rsidR="00CF6739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8</w:t>
      </w:r>
      <w:r w:rsidR="00CF6739"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. seje Državne volilne komisije</w:t>
      </w:r>
    </w:p>
    <w:p w14:paraId="305B7099" w14:textId="77777777" w:rsidR="00CF6739" w:rsidRPr="00A923F4" w:rsidRDefault="00CF6739" w:rsidP="00CF673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3EFB5F72" w14:textId="77777777" w:rsidR="00CF6739" w:rsidRPr="00A923F4" w:rsidRDefault="00CF6739" w:rsidP="00CF6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sklep:</w:t>
      </w:r>
    </w:p>
    <w:p w14:paraId="4C89654A" w14:textId="33319224" w:rsidR="00CF6739" w:rsidRPr="00A923F4" w:rsidRDefault="00CF6739" w:rsidP="00CF6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Potrdi se zapisnik 3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8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 seje Državne volilne komisije, št. 900-</w:t>
      </w:r>
      <w:r w:rsidRPr="00CD36B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</w:t>
      </w:r>
      <w:r w:rsidR="00FF241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7/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202</w:t>
      </w:r>
      <w:r w:rsidRPr="00CD36B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6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-</w:t>
      </w:r>
      <w:r w:rsidR="00FF241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14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</w:t>
      </w:r>
    </w:p>
    <w:p w14:paraId="4DFFAFA8" w14:textId="77777777" w:rsidR="00CF6739" w:rsidRPr="00A923F4" w:rsidRDefault="00CF6739" w:rsidP="00CF6739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6502AFD3" w14:textId="77777777" w:rsidR="00CF6739" w:rsidRPr="00A923F4" w:rsidRDefault="00CF6739" w:rsidP="00CF6739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 soglasno.</w:t>
      </w:r>
    </w:p>
    <w:p w14:paraId="33200BCB" w14:textId="77777777" w:rsidR="00CF6739" w:rsidRPr="00A923F4" w:rsidRDefault="00CF6739" w:rsidP="00CF6739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CF6739" w:rsidRPr="00A923F4" w14:paraId="6495405D" w14:textId="77777777" w:rsidTr="00AC4E1B">
        <w:trPr>
          <w:trHeight w:val="250"/>
        </w:trPr>
        <w:tc>
          <w:tcPr>
            <w:tcW w:w="9299" w:type="dxa"/>
          </w:tcPr>
          <w:p w14:paraId="6F7131ED" w14:textId="77777777" w:rsidR="00CF6739" w:rsidRPr="00A923F4" w:rsidRDefault="00CF6739" w:rsidP="00AC4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</w:t>
            </w:r>
            <w:r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Baškovič, </w:t>
            </w: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Breznik, </w:t>
            </w:r>
            <w:r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Zadergal</w:t>
            </w:r>
            <w:proofErr w:type="spellEnd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Nedoh</w:t>
            </w:r>
            <w:proofErr w:type="spellEnd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, Pečarič</w:t>
            </w:r>
          </w:p>
        </w:tc>
      </w:tr>
      <w:tr w:rsidR="00CF6739" w:rsidRPr="00A923F4" w14:paraId="5B639FE9" w14:textId="77777777" w:rsidTr="00AC4E1B">
        <w:trPr>
          <w:trHeight w:val="250"/>
        </w:trPr>
        <w:tc>
          <w:tcPr>
            <w:tcW w:w="9299" w:type="dxa"/>
          </w:tcPr>
          <w:p w14:paraId="4CD325F2" w14:textId="77777777" w:rsidR="00CF6739" w:rsidRPr="00A923F4" w:rsidRDefault="00CF6739" w:rsidP="00AC4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5442575D" w14:textId="17FA962C" w:rsidR="00CF6739" w:rsidRDefault="00CF6739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</w:p>
    <w:p w14:paraId="6273739C" w14:textId="77777777" w:rsidR="00CF6739" w:rsidRDefault="00CF6739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</w:p>
    <w:p w14:paraId="792D2FEE" w14:textId="77777777" w:rsidR="00CF6739" w:rsidRPr="00CF6739" w:rsidRDefault="00CF6739" w:rsidP="00CF67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CF6739">
        <w:rPr>
          <w:rFonts w:ascii="Arial-BoldMT" w:hAnsi="Arial-BoldMT" w:cs="Arial-BoldMT"/>
          <w:b/>
          <w:bCs/>
          <w:kern w:val="0"/>
          <w:sz w:val="20"/>
          <w:szCs w:val="20"/>
        </w:rPr>
        <w:t xml:space="preserve">K 6. točki: </w:t>
      </w:r>
      <w:r w:rsidRPr="00CF6739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rokovnika volilnih opravil za izvedbo nadomestnih volitev v državni svet v 9. in 12. volilni enoti</w:t>
      </w:r>
    </w:p>
    <w:p w14:paraId="3CEFACF5" w14:textId="77777777" w:rsidR="00CF6739" w:rsidRPr="00CF6739" w:rsidRDefault="00CF6739" w:rsidP="00CF6739">
      <w:pPr>
        <w:pStyle w:val="Odstavekseznam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5D601CF6" w14:textId="66D1A2CC" w:rsidR="00A923F4" w:rsidRDefault="00CF6739" w:rsidP="00C707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Po predstavitvi predloga rokovnika s strani Karoline Lužar so se člani DVK skozi razpravo Maje Baškovič in Mitja Šuligoja strinjali, da se spremeni datum predložitve zapisnika o ugotovitvi izida glasovanja v 9. in 12. volilni enoti s strani pristojne VKVE DVK in sicer iz nedelje, 24. 8. 2026 na ponedeljek, 25. 8. 2026. </w:t>
      </w:r>
      <w:r w:rsidR="00C70748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V skladu z razpravo se je v predlogu rokovnika spremenil tudi skrajni datum ugotavljanja izida glasovanja, ki je tako 2. 9. 2026  in ne več 26. 8. 2026 ter tako vključuje tudi morebitni ponovni sklic volilnega odbora. </w:t>
      </w:r>
    </w:p>
    <w:p w14:paraId="4CABC32D" w14:textId="77777777" w:rsidR="00C70748" w:rsidRPr="00A923F4" w:rsidRDefault="00C70748" w:rsidP="00C707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</w:p>
    <w:p w14:paraId="4B43E47B" w14:textId="53F1617B" w:rsidR="00A923F4" w:rsidRPr="00ED39DF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ED39DF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</w:t>
      </w:r>
      <w:r w:rsidR="00393F9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a odločitev</w:t>
      </w:r>
      <w:r w:rsidRPr="00ED39DF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:</w:t>
      </w:r>
    </w:p>
    <w:p w14:paraId="06A117BB" w14:textId="06F0BC40" w:rsidR="00A923F4" w:rsidRPr="00ED39DF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ED39DF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Potrdi se</w:t>
      </w:r>
      <w:r w:rsidRPr="00ED39DF">
        <w:rPr>
          <w:b/>
        </w:rPr>
        <w:t xml:space="preserve"> </w:t>
      </w:r>
      <w:r w:rsidR="00C70748">
        <w:rPr>
          <w:rFonts w:ascii="Arial" w:hAnsi="Arial" w:cs="Arial"/>
          <w:b/>
          <w:sz w:val="20"/>
          <w:szCs w:val="20"/>
        </w:rPr>
        <w:t xml:space="preserve">Rokovnik volilnih opravil za izvedbo nadomestnih volitev v državni svet v 9. in 12. volilni enoti. </w:t>
      </w:r>
    </w:p>
    <w:p w14:paraId="6D181AA0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5A6465F7" w14:textId="204EC269" w:rsidR="0090792A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Izid glasovanja: </w:t>
      </w:r>
      <w:r w:rsidR="00C7074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soglasno. 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</w:t>
      </w:r>
    </w:p>
    <w:p w14:paraId="4CF96D51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A923F4" w:rsidRPr="00A923F4" w14:paraId="0F3F74F1" w14:textId="77777777" w:rsidTr="00F638A9">
        <w:trPr>
          <w:trHeight w:val="250"/>
        </w:trPr>
        <w:tc>
          <w:tcPr>
            <w:tcW w:w="9299" w:type="dxa"/>
          </w:tcPr>
          <w:p w14:paraId="17E38A5B" w14:textId="3FF900AB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ZA: </w:t>
            </w:r>
            <w:r w:rsidR="0018022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Baškovič, </w:t>
            </w:r>
            <w:r w:rsidR="00180224"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Breznik, </w:t>
            </w:r>
            <w:r w:rsidR="00180224"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</w:t>
            </w:r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Zadergal</w:t>
            </w:r>
            <w:proofErr w:type="spellEnd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Nedoh</w:t>
            </w:r>
            <w:proofErr w:type="spellEnd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, Pečarič</w:t>
            </w:r>
          </w:p>
        </w:tc>
      </w:tr>
      <w:tr w:rsidR="00A923F4" w:rsidRPr="00A923F4" w14:paraId="18AA7AB1" w14:textId="77777777" w:rsidTr="00F638A9">
        <w:trPr>
          <w:trHeight w:val="250"/>
        </w:trPr>
        <w:tc>
          <w:tcPr>
            <w:tcW w:w="9299" w:type="dxa"/>
          </w:tcPr>
          <w:p w14:paraId="1075F7A7" w14:textId="0884ED5F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PROTI: </w:t>
            </w:r>
            <w:r w:rsidR="00C70748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</w:p>
        </w:tc>
      </w:tr>
    </w:tbl>
    <w:p w14:paraId="5F31948B" w14:textId="77777777" w:rsidR="00A923F4" w:rsidRDefault="00A923F4" w:rsidP="00A923F4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65542483" w14:textId="77777777" w:rsidR="00130C50" w:rsidRDefault="00130C50" w:rsidP="00A923F4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3ACD9C1" w14:textId="77777777" w:rsidR="00C70748" w:rsidRPr="00C70748" w:rsidRDefault="00A923F4" w:rsidP="00C7074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C7074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K</w:t>
      </w:r>
      <w:r w:rsidR="00C70748" w:rsidRPr="00C7074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 7</w:t>
      </w:r>
      <w:r w:rsidRPr="00C7074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. točki: </w:t>
      </w:r>
      <w:r w:rsidR="00C70748" w:rsidRPr="00C70748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navodila za delo VKVE na nadomestnih volitvah v državni svet v 9. in 12. volilni enoti</w:t>
      </w:r>
    </w:p>
    <w:p w14:paraId="46135AAA" w14:textId="77777777" w:rsidR="00C70748" w:rsidRDefault="00C70748" w:rsidP="00C70748">
      <w:pPr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52E6EB56" w14:textId="4B5990C3" w:rsidR="00A923F4" w:rsidRPr="00A923F4" w:rsidRDefault="00A923F4" w:rsidP="00C70748">
      <w:pPr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sklep:</w:t>
      </w:r>
    </w:p>
    <w:p w14:paraId="7FDF1449" w14:textId="0DAD1701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Potrdi</w:t>
      </w:r>
      <w:r w:rsidR="00C7074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jo se N</w:t>
      </w:r>
      <w:r w:rsidR="00C70748" w:rsidRPr="00C7074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avodila za delo VKVE na nadomestnih volitvah v državni svet v 9. in 12. volilni enoti</w:t>
      </w:r>
      <w:r w:rsidR="00C7074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.</w:t>
      </w:r>
    </w:p>
    <w:p w14:paraId="2C1A30C1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03CD15E3" w14:textId="009F900A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</w:t>
      </w:r>
      <w:r w:rsidR="002B09E7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: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soglasno.</w:t>
      </w:r>
    </w:p>
    <w:p w14:paraId="6DCD5AA9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A923F4" w:rsidRPr="00A923F4" w14:paraId="1FDBD2A9" w14:textId="77777777" w:rsidTr="00F638A9">
        <w:trPr>
          <w:trHeight w:val="250"/>
        </w:trPr>
        <w:tc>
          <w:tcPr>
            <w:tcW w:w="9299" w:type="dxa"/>
          </w:tcPr>
          <w:p w14:paraId="7A1C043F" w14:textId="281132FA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</w:t>
            </w:r>
            <w:r w:rsidR="0018022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Baškovič, </w:t>
            </w:r>
            <w:r w:rsidR="00180224"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Breznik, </w:t>
            </w:r>
            <w:r w:rsidR="00180224"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</w:t>
            </w:r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Zadergal</w:t>
            </w:r>
            <w:proofErr w:type="spellEnd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Nedoh</w:t>
            </w:r>
            <w:proofErr w:type="spellEnd"/>
            <w:r w:rsidR="0018022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, Pečarič</w:t>
            </w:r>
          </w:p>
        </w:tc>
      </w:tr>
      <w:tr w:rsidR="00A923F4" w:rsidRPr="00A923F4" w14:paraId="191F85B4" w14:textId="77777777" w:rsidTr="00F638A9">
        <w:trPr>
          <w:trHeight w:val="250"/>
        </w:trPr>
        <w:tc>
          <w:tcPr>
            <w:tcW w:w="9299" w:type="dxa"/>
          </w:tcPr>
          <w:p w14:paraId="4F2D54EA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6959050F" w14:textId="77777777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A3BE35B" w14:textId="77777777" w:rsidR="002B09E7" w:rsidRPr="002B09E7" w:rsidRDefault="002B09E7" w:rsidP="002B09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2B09E7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K 8. točki: </w:t>
      </w:r>
      <w:r w:rsidRPr="002B09E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sklepa o številu elektorjev na nadomestnih volitvah v državni svet v 9. oziroma 12. volilni enoti</w:t>
      </w:r>
    </w:p>
    <w:p w14:paraId="4AFE2121" w14:textId="368DD148" w:rsidR="002B09E7" w:rsidRDefault="002B09E7" w:rsidP="002B09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1249C156" w14:textId="77777777" w:rsidR="002B09E7" w:rsidRPr="00A923F4" w:rsidRDefault="002B09E7" w:rsidP="002B09E7">
      <w:pPr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sklep:</w:t>
      </w:r>
    </w:p>
    <w:p w14:paraId="11B26244" w14:textId="712C0F30" w:rsidR="002B09E7" w:rsidRPr="00A923F4" w:rsidRDefault="002B09E7" w:rsidP="002B0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Potrdi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se S</w:t>
      </w:r>
      <w:r w:rsidRPr="002B09E7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klep o številu elektorjev na nadomestnih volitvah v državni svet v 9. oziroma 12. volilni enoti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. </w:t>
      </w:r>
    </w:p>
    <w:p w14:paraId="021BD3F8" w14:textId="77777777" w:rsidR="002B09E7" w:rsidRDefault="002B09E7" w:rsidP="002B09E7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03707378" w14:textId="046572EE" w:rsidR="002B09E7" w:rsidRPr="00A923F4" w:rsidRDefault="002B09E7" w:rsidP="002B09E7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: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soglasno.</w:t>
      </w:r>
    </w:p>
    <w:p w14:paraId="0C0A6EE1" w14:textId="77777777" w:rsidR="002B09E7" w:rsidRPr="00A923F4" w:rsidRDefault="002B09E7" w:rsidP="002B09E7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2B09E7" w:rsidRPr="00A923F4" w14:paraId="1A3CD581" w14:textId="77777777" w:rsidTr="00AC4E1B">
        <w:trPr>
          <w:trHeight w:val="250"/>
        </w:trPr>
        <w:tc>
          <w:tcPr>
            <w:tcW w:w="9299" w:type="dxa"/>
          </w:tcPr>
          <w:p w14:paraId="074C6EA1" w14:textId="77777777" w:rsidR="002B09E7" w:rsidRPr="00A923F4" w:rsidRDefault="002B09E7" w:rsidP="00AC4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</w:t>
            </w:r>
            <w:r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Baškovič, </w:t>
            </w: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Breznik, </w:t>
            </w:r>
            <w:r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Zadergal</w:t>
            </w:r>
            <w:proofErr w:type="spellEnd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Nedoh</w:t>
            </w:r>
            <w:proofErr w:type="spellEnd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, Pečarič</w:t>
            </w:r>
          </w:p>
        </w:tc>
      </w:tr>
      <w:tr w:rsidR="002B09E7" w:rsidRPr="00A923F4" w14:paraId="294F2DF9" w14:textId="77777777" w:rsidTr="00AC4E1B">
        <w:trPr>
          <w:trHeight w:val="250"/>
        </w:trPr>
        <w:tc>
          <w:tcPr>
            <w:tcW w:w="9299" w:type="dxa"/>
          </w:tcPr>
          <w:p w14:paraId="2AD7867D" w14:textId="77777777" w:rsidR="002B09E7" w:rsidRPr="00A923F4" w:rsidRDefault="002B09E7" w:rsidP="00AC4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6959888A" w14:textId="77777777" w:rsidR="0090792A" w:rsidRDefault="0090792A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BAA0927" w14:textId="77777777" w:rsidR="002B09E7" w:rsidRDefault="002B09E7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06F6DC9" w14:textId="16EE5D30" w:rsidR="002B09E7" w:rsidRDefault="002B09E7" w:rsidP="002B09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C7074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K </w:t>
      </w:r>
      <w:r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9</w:t>
      </w:r>
      <w:r w:rsidRPr="00C7074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. točki</w:t>
      </w:r>
      <w:r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: </w:t>
      </w:r>
      <w:r w:rsidRPr="002B09E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navodila o izvedbi volilnega zbora na nadomestnih volitvah v državni svet v 9. in 12. volilni enoti</w:t>
      </w:r>
    </w:p>
    <w:p w14:paraId="45A70972" w14:textId="77777777" w:rsidR="002B09E7" w:rsidRDefault="002B09E7" w:rsidP="002B09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DD35B4F" w14:textId="77777777" w:rsidR="002B09E7" w:rsidRPr="00A923F4" w:rsidRDefault="002B09E7" w:rsidP="002B09E7">
      <w:pPr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sklep:</w:t>
      </w:r>
    </w:p>
    <w:p w14:paraId="4062D4BF" w14:textId="5AB3135B" w:rsidR="002B09E7" w:rsidRPr="00A923F4" w:rsidRDefault="002B09E7" w:rsidP="002B0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Potrdi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jo se Navodila </w:t>
      </w:r>
      <w:r w:rsidRPr="002B09E7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o izvedbi volilnega zbora na nadomestnih volitvah v državni svet v 9. in 12. volilni enoti</w:t>
      </w:r>
      <w:r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.</w:t>
      </w:r>
    </w:p>
    <w:p w14:paraId="2A8869AC" w14:textId="77777777" w:rsidR="002B09E7" w:rsidRPr="00A923F4" w:rsidRDefault="002B09E7" w:rsidP="002B09E7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4E4AAD7F" w14:textId="67C254EA" w:rsidR="002B09E7" w:rsidRPr="00A923F4" w:rsidRDefault="002B09E7" w:rsidP="002B09E7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: 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soglasno.</w:t>
      </w:r>
    </w:p>
    <w:p w14:paraId="21EEBBF4" w14:textId="77777777" w:rsidR="002B09E7" w:rsidRPr="00A923F4" w:rsidRDefault="002B09E7" w:rsidP="002B09E7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2B09E7" w:rsidRPr="00A923F4" w14:paraId="36694DBE" w14:textId="77777777" w:rsidTr="00AC4E1B">
        <w:trPr>
          <w:trHeight w:val="250"/>
        </w:trPr>
        <w:tc>
          <w:tcPr>
            <w:tcW w:w="9299" w:type="dxa"/>
          </w:tcPr>
          <w:p w14:paraId="5EAD38CF" w14:textId="77777777" w:rsidR="002B09E7" w:rsidRPr="00A923F4" w:rsidRDefault="002B09E7" w:rsidP="00AC4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</w:t>
            </w:r>
            <w:r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Baškovič, </w:t>
            </w: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Breznik, </w:t>
            </w:r>
            <w:r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Zadergal</w:t>
            </w:r>
            <w:proofErr w:type="spellEnd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Nedoh</w:t>
            </w:r>
            <w:proofErr w:type="spellEnd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, Pečarič</w:t>
            </w:r>
          </w:p>
        </w:tc>
      </w:tr>
      <w:tr w:rsidR="002B09E7" w:rsidRPr="00A923F4" w14:paraId="03E07A9A" w14:textId="77777777" w:rsidTr="00AC4E1B">
        <w:trPr>
          <w:trHeight w:val="250"/>
        </w:trPr>
        <w:tc>
          <w:tcPr>
            <w:tcW w:w="9299" w:type="dxa"/>
          </w:tcPr>
          <w:p w14:paraId="00D84520" w14:textId="77777777" w:rsidR="002B09E7" w:rsidRPr="00A923F4" w:rsidRDefault="002B09E7" w:rsidP="00AC4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6EA47294" w14:textId="77777777" w:rsidR="00393F9D" w:rsidRDefault="00393F9D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3955F59" w14:textId="6DC53A8C" w:rsidR="002B09E7" w:rsidRDefault="002B09E7" w:rsidP="002B09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C7074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K </w:t>
      </w:r>
      <w:r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10</w:t>
      </w:r>
      <w:r w:rsidRPr="00C7074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. točki:</w:t>
      </w:r>
      <w:r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Pr="002B09E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pravil o žrebu na volilnem zboru na nadomestnih volitvah v državni svet</w:t>
      </w:r>
    </w:p>
    <w:p w14:paraId="11D1E1F2" w14:textId="77777777" w:rsidR="002B09E7" w:rsidRDefault="002B09E7" w:rsidP="002B09E7">
      <w:pPr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14778E62" w14:textId="426402F2" w:rsidR="002B09E7" w:rsidRPr="00A923F4" w:rsidRDefault="002B09E7" w:rsidP="002B09E7">
      <w:pPr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sklep:</w:t>
      </w:r>
    </w:p>
    <w:p w14:paraId="499E1028" w14:textId="2926A136" w:rsidR="002B09E7" w:rsidRPr="00A923F4" w:rsidRDefault="002B09E7" w:rsidP="002B0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Potrdi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jo se P</w:t>
      </w:r>
      <w:r w:rsidRPr="002B09E7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ravil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a</w:t>
      </w:r>
      <w:r w:rsidRPr="002B09E7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o žrebu na volilnem zboru na nadomestnih volitvah v državni svet</w:t>
      </w:r>
      <w:r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.</w:t>
      </w:r>
    </w:p>
    <w:p w14:paraId="4FDE9E1B" w14:textId="77777777" w:rsidR="002B09E7" w:rsidRPr="00A923F4" w:rsidRDefault="002B09E7" w:rsidP="002B09E7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2A6447E7" w14:textId="77777777" w:rsidR="002B09E7" w:rsidRPr="00A923F4" w:rsidRDefault="002B09E7" w:rsidP="002B09E7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 soglasno.</w:t>
      </w:r>
    </w:p>
    <w:p w14:paraId="64273771" w14:textId="77777777" w:rsidR="002B09E7" w:rsidRPr="00A923F4" w:rsidRDefault="002B09E7" w:rsidP="002B09E7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2B09E7" w:rsidRPr="00A923F4" w14:paraId="0226BBB5" w14:textId="77777777" w:rsidTr="00AC4E1B">
        <w:trPr>
          <w:trHeight w:val="250"/>
        </w:trPr>
        <w:tc>
          <w:tcPr>
            <w:tcW w:w="9299" w:type="dxa"/>
          </w:tcPr>
          <w:p w14:paraId="4F86D1AD" w14:textId="77777777" w:rsidR="002B09E7" w:rsidRPr="00A923F4" w:rsidRDefault="002B09E7" w:rsidP="00AC4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</w:t>
            </w:r>
            <w:r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Baškovič, </w:t>
            </w: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Breznik, </w:t>
            </w:r>
            <w:r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Zadergal, Nedoh, Pečarič</w:t>
            </w:r>
          </w:p>
        </w:tc>
      </w:tr>
      <w:tr w:rsidR="002B09E7" w:rsidRPr="00A923F4" w14:paraId="309ED45E" w14:textId="77777777" w:rsidTr="00AC4E1B">
        <w:trPr>
          <w:trHeight w:val="250"/>
        </w:trPr>
        <w:tc>
          <w:tcPr>
            <w:tcW w:w="9299" w:type="dxa"/>
          </w:tcPr>
          <w:p w14:paraId="22FBCAC6" w14:textId="77777777" w:rsidR="002B09E7" w:rsidRPr="00A923F4" w:rsidRDefault="002B09E7" w:rsidP="00AC4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0FFE382B" w14:textId="77777777" w:rsidR="002B09E7" w:rsidRDefault="002B09E7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AE54E2B" w14:textId="77777777" w:rsidR="002B09E7" w:rsidRDefault="002B09E7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93934EE" w14:textId="77777777" w:rsidR="0026623E" w:rsidRDefault="0026623E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029055C" w14:textId="77777777" w:rsidR="0026623E" w:rsidRDefault="0026623E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F164907" w14:textId="17C0925A" w:rsidR="002B09E7" w:rsidRDefault="002B09E7" w:rsidP="00FF241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C7074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lastRenderedPageBreak/>
        <w:t xml:space="preserve">K </w:t>
      </w:r>
      <w:r w:rsidR="00FF241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11</w:t>
      </w:r>
      <w:r w:rsidRPr="00C7074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. točki:</w:t>
      </w:r>
      <w:r w:rsidR="00FF241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FF2418" w:rsidRPr="00FF2418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poziva lokalnim skupnostim o nadomestnih volitvah v državni svet v 9. in 12. volilni enoti</w:t>
      </w:r>
    </w:p>
    <w:p w14:paraId="1AC9CC96" w14:textId="77777777" w:rsidR="00FF2418" w:rsidRDefault="00FF2418" w:rsidP="00FF241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4FC7E1D" w14:textId="77777777" w:rsidR="002B09E7" w:rsidRPr="00A923F4" w:rsidRDefault="002B09E7" w:rsidP="002B09E7">
      <w:pPr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sklep:</w:t>
      </w:r>
    </w:p>
    <w:p w14:paraId="257F0005" w14:textId="2D88CC71" w:rsidR="002B09E7" w:rsidRPr="00A923F4" w:rsidRDefault="002B09E7" w:rsidP="002B0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Potrdi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se </w:t>
      </w:r>
      <w:r w:rsidR="00FF241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Poziv</w:t>
      </w:r>
      <w:r w:rsidR="00FF2418" w:rsidRPr="00FF241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lokalnim skupnostim o nadomestnih volitvah v državni svet v 9. in 12. volilni enoti</w:t>
      </w:r>
      <w:r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.</w:t>
      </w:r>
    </w:p>
    <w:p w14:paraId="14307F5C" w14:textId="77777777" w:rsidR="002B09E7" w:rsidRPr="00A923F4" w:rsidRDefault="002B09E7" w:rsidP="002B09E7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2392A119" w14:textId="77777777" w:rsidR="002B09E7" w:rsidRPr="00A923F4" w:rsidRDefault="002B09E7" w:rsidP="002B09E7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 soglasno.</w:t>
      </w:r>
    </w:p>
    <w:p w14:paraId="4B3B0A28" w14:textId="77777777" w:rsidR="002B09E7" w:rsidRPr="00A923F4" w:rsidRDefault="002B09E7" w:rsidP="002B09E7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2B09E7" w:rsidRPr="00A923F4" w14:paraId="5C4D0E56" w14:textId="77777777" w:rsidTr="00AC4E1B">
        <w:trPr>
          <w:trHeight w:val="250"/>
        </w:trPr>
        <w:tc>
          <w:tcPr>
            <w:tcW w:w="9299" w:type="dxa"/>
          </w:tcPr>
          <w:p w14:paraId="330184B6" w14:textId="77777777" w:rsidR="002B09E7" w:rsidRPr="00A923F4" w:rsidRDefault="002B09E7" w:rsidP="00AC4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</w:t>
            </w:r>
            <w:r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Baškovič, </w:t>
            </w: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Breznik, </w:t>
            </w:r>
            <w:r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Zadergal</w:t>
            </w:r>
            <w:proofErr w:type="spellEnd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Nedoh</w:t>
            </w:r>
            <w:proofErr w:type="spellEnd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, Pečarič</w:t>
            </w:r>
          </w:p>
        </w:tc>
      </w:tr>
      <w:tr w:rsidR="002B09E7" w:rsidRPr="00A923F4" w14:paraId="143F1371" w14:textId="77777777" w:rsidTr="00AC4E1B">
        <w:trPr>
          <w:trHeight w:val="250"/>
        </w:trPr>
        <w:tc>
          <w:tcPr>
            <w:tcW w:w="9299" w:type="dxa"/>
          </w:tcPr>
          <w:p w14:paraId="132BD961" w14:textId="77777777" w:rsidR="002B09E7" w:rsidRPr="00A923F4" w:rsidRDefault="002B09E7" w:rsidP="00AC4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4AFD1246" w14:textId="77777777" w:rsidR="002B09E7" w:rsidRDefault="002B09E7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EEAF546" w14:textId="77777777" w:rsidR="002B09E7" w:rsidRDefault="002B09E7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792FD65" w14:textId="50C922A3" w:rsidR="002B09E7" w:rsidRDefault="002B09E7" w:rsidP="00FF241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C7074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K </w:t>
      </w:r>
      <w:r w:rsidR="00FF241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12</w:t>
      </w:r>
      <w:r w:rsidRPr="00C7074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. točki: </w:t>
      </w:r>
      <w:r w:rsidR="00FF2418" w:rsidRPr="00FF2418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sklepa o višini akontacije VKVE za izvedbo nadomestnih volitev v državni svet v 9. in 12. volilni enoti</w:t>
      </w:r>
    </w:p>
    <w:p w14:paraId="12B1DEFE" w14:textId="77777777" w:rsidR="00FF2418" w:rsidRPr="00FF2418" w:rsidRDefault="00FF2418" w:rsidP="00FF241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2889805C" w14:textId="345B842C" w:rsidR="00FF2418" w:rsidRPr="00FF2418" w:rsidRDefault="00FF2418" w:rsidP="00FF241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FF2418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>Na predlog direktorja Službe DVK se v Sklep o višini akontacije VKVE za izvedbo nadomestnih volitev v državni svet v 9. in 12. volilni enoti</w:t>
      </w:r>
      <w:r w:rsidR="0026623E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pri točki A</w:t>
      </w:r>
      <w:r w:rsidRPr="00FF2418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doda 5. člen, ki se glasi: »Direktor Službe DVK v skladu s tretjim odstavkom 65. člena Zakona o javnih financah na imenovane tajnike in predsednike okrajnih volilnih komisij in volilnih komisij volilnih enot in po potrebi njihove namestnike ter računovodje, s pooblastilom prenese prevzemanje obveznosti, verifikacijo obveznosti in izdajo odredb za plačilo v breme proračunskih sredstev DVK in sicer v višini, določeni s tem sklepom. Pooblaščenci odgovarjajo za zakonitost, namenskost, učinkovitost in gospodarnost razpolaganja s proračunskimi sredstvi.«</w:t>
      </w:r>
      <w:r w:rsidR="003E5F26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r w:rsidRPr="00FF2418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Ustrezno se preštevilči tudi 5. člen pri točki B, ki postane 6 člen. </w:t>
      </w:r>
    </w:p>
    <w:p w14:paraId="4982AF42" w14:textId="77777777" w:rsidR="00FF2418" w:rsidRDefault="00FF2418" w:rsidP="00FF241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D0FC456" w14:textId="77777777" w:rsidR="002B09E7" w:rsidRPr="00A923F4" w:rsidRDefault="002B09E7" w:rsidP="002B09E7">
      <w:pPr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sklep:</w:t>
      </w:r>
    </w:p>
    <w:p w14:paraId="70EBFD5E" w14:textId="1F6D793E" w:rsidR="002B09E7" w:rsidRPr="00A923F4" w:rsidRDefault="002B09E7" w:rsidP="00FF24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Potrd</w:t>
      </w:r>
      <w:r w:rsidR="00FF241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se </w:t>
      </w:r>
      <w:r w:rsidR="00FF241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</w:t>
      </w:r>
      <w:r w:rsidR="00FF2418" w:rsidRPr="00FF241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klep</w:t>
      </w:r>
      <w:r w:rsidR="00FF241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</w:t>
      </w:r>
      <w:r w:rsidR="00FF2418" w:rsidRPr="00FF241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o višini akontacije VKVE za izvedbo nadomestnih volitev v državni svet v 9. in 12. volilni enoti</w:t>
      </w:r>
      <w:r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.</w:t>
      </w:r>
    </w:p>
    <w:p w14:paraId="2863EF18" w14:textId="77777777" w:rsidR="002B09E7" w:rsidRPr="00A923F4" w:rsidRDefault="002B09E7" w:rsidP="002B09E7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1CD82D95" w14:textId="77777777" w:rsidR="002B09E7" w:rsidRPr="00A923F4" w:rsidRDefault="002B09E7" w:rsidP="002B09E7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 soglasno.</w:t>
      </w:r>
    </w:p>
    <w:p w14:paraId="2C597A02" w14:textId="77777777" w:rsidR="002B09E7" w:rsidRPr="00A923F4" w:rsidRDefault="002B09E7" w:rsidP="002B09E7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2B09E7" w:rsidRPr="00A923F4" w14:paraId="46370E82" w14:textId="77777777" w:rsidTr="00AC4E1B">
        <w:trPr>
          <w:trHeight w:val="250"/>
        </w:trPr>
        <w:tc>
          <w:tcPr>
            <w:tcW w:w="9299" w:type="dxa"/>
          </w:tcPr>
          <w:p w14:paraId="7FAA6023" w14:textId="77777777" w:rsidR="002B09E7" w:rsidRPr="00A923F4" w:rsidRDefault="002B09E7" w:rsidP="00AC4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</w:t>
            </w:r>
            <w:r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Baškovič, </w:t>
            </w: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Breznik, </w:t>
            </w:r>
            <w:r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Zadergal</w:t>
            </w:r>
            <w:proofErr w:type="spellEnd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Nedoh</w:t>
            </w:r>
            <w:proofErr w:type="spellEnd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, Pečarič</w:t>
            </w:r>
          </w:p>
        </w:tc>
      </w:tr>
      <w:tr w:rsidR="002B09E7" w:rsidRPr="00A923F4" w14:paraId="7B07BC54" w14:textId="77777777" w:rsidTr="00AC4E1B">
        <w:trPr>
          <w:trHeight w:val="250"/>
        </w:trPr>
        <w:tc>
          <w:tcPr>
            <w:tcW w:w="9299" w:type="dxa"/>
          </w:tcPr>
          <w:p w14:paraId="49346B5D" w14:textId="77777777" w:rsidR="002B09E7" w:rsidRPr="00A923F4" w:rsidRDefault="002B09E7" w:rsidP="00AC4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7016B4E9" w14:textId="77777777" w:rsidR="002B09E7" w:rsidRDefault="002B09E7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FB70C44" w14:textId="77777777" w:rsidR="002B09E7" w:rsidRPr="00A923F4" w:rsidRDefault="002B09E7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bookmarkEnd w:id="4"/>
    <w:p w14:paraId="24C4C7B7" w14:textId="0FCAD98B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Seja je bila zaključena ob </w:t>
      </w:r>
      <w:r w:rsidR="00180224">
        <w:rPr>
          <w:rFonts w:ascii="Arial" w:eastAsia="Calibri" w:hAnsi="Arial" w:cs="Arial"/>
          <w:kern w:val="0"/>
          <w:sz w:val="20"/>
          <w:szCs w:val="20"/>
          <w14:ligatures w14:val="none"/>
        </w:rPr>
        <w:t>14.uri.</w:t>
      </w:r>
    </w:p>
    <w:p w14:paraId="2C2E857B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A1AA22B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ACC0457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            Igor Zorčič</w:t>
      </w:r>
    </w:p>
    <w:p w14:paraId="41739B00" w14:textId="52048148" w:rsidR="00F82657" w:rsidRPr="00393F9D" w:rsidRDefault="00A923F4" w:rsidP="00393F9D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                         direktor Službe DVK </w:t>
      </w:r>
    </w:p>
    <w:sectPr w:rsidR="00F82657" w:rsidRPr="00393F9D" w:rsidSect="00A923F4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C8B2C" w14:textId="77777777" w:rsidR="002D028B" w:rsidRDefault="002D028B">
      <w:pPr>
        <w:spacing w:after="0" w:line="240" w:lineRule="auto"/>
      </w:pPr>
      <w:r>
        <w:separator/>
      </w:r>
    </w:p>
  </w:endnote>
  <w:endnote w:type="continuationSeparator" w:id="0">
    <w:p w14:paraId="043EE088" w14:textId="77777777" w:rsidR="002D028B" w:rsidRDefault="002D0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6628A" w14:textId="77777777" w:rsidR="002D028B" w:rsidRDefault="002D028B">
      <w:pPr>
        <w:spacing w:after="0" w:line="240" w:lineRule="auto"/>
      </w:pPr>
      <w:r>
        <w:separator/>
      </w:r>
    </w:p>
  </w:footnote>
  <w:footnote w:type="continuationSeparator" w:id="0">
    <w:p w14:paraId="6F755F92" w14:textId="77777777" w:rsidR="002D028B" w:rsidRDefault="002D0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D84EF" w14:textId="77777777" w:rsidR="001A3C0D" w:rsidRDefault="00FA2C01">
    <w:pPr>
      <w:pStyle w:val="Glava"/>
    </w:pPr>
    <w:r>
      <w:rPr>
        <w:noProof/>
      </w:rPr>
      <w:drawing>
        <wp:inline distT="0" distB="0" distL="0" distR="0" wp14:anchorId="64ACCC7F" wp14:editId="542E1A13">
          <wp:extent cx="2170430" cy="402590"/>
          <wp:effectExtent l="0" t="0" r="1270" b="0"/>
          <wp:docPr id="1628222169" name="Slika 1" descr="Slika, ki vsebuje besede besedilo, pisava, bela, tipografij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222169" name="Slika 1" descr="Slika, ki vsebuje besede besedilo, pisava, bela, tipografij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F3B7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2573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3F4"/>
    <w:rsid w:val="00020D76"/>
    <w:rsid w:val="000B14B9"/>
    <w:rsid w:val="000D10A9"/>
    <w:rsid w:val="000F1289"/>
    <w:rsid w:val="00130C50"/>
    <w:rsid w:val="00180224"/>
    <w:rsid w:val="001A3C0D"/>
    <w:rsid w:val="001A6351"/>
    <w:rsid w:val="002647C5"/>
    <w:rsid w:val="0026623E"/>
    <w:rsid w:val="00277ABC"/>
    <w:rsid w:val="002B09E7"/>
    <w:rsid w:val="002D028B"/>
    <w:rsid w:val="00393F9D"/>
    <w:rsid w:val="003D2E04"/>
    <w:rsid w:val="003E5F26"/>
    <w:rsid w:val="004150C7"/>
    <w:rsid w:val="00424B42"/>
    <w:rsid w:val="004B11FE"/>
    <w:rsid w:val="0052449D"/>
    <w:rsid w:val="00596CFC"/>
    <w:rsid w:val="005E2247"/>
    <w:rsid w:val="006072B8"/>
    <w:rsid w:val="00691397"/>
    <w:rsid w:val="00701447"/>
    <w:rsid w:val="007B7017"/>
    <w:rsid w:val="007E5FB3"/>
    <w:rsid w:val="0090792A"/>
    <w:rsid w:val="00965D14"/>
    <w:rsid w:val="00A923F4"/>
    <w:rsid w:val="00AA0B12"/>
    <w:rsid w:val="00C00AE5"/>
    <w:rsid w:val="00C70748"/>
    <w:rsid w:val="00CD36B6"/>
    <w:rsid w:val="00CF6739"/>
    <w:rsid w:val="00E24AA9"/>
    <w:rsid w:val="00E93E4F"/>
    <w:rsid w:val="00ED39DF"/>
    <w:rsid w:val="00EF7266"/>
    <w:rsid w:val="00F82657"/>
    <w:rsid w:val="00FA2C01"/>
    <w:rsid w:val="00FF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C4EFE8"/>
  <w15:chartTrackingRefBased/>
  <w15:docId w15:val="{87EBBADB-09E0-4601-BABD-FAB7C19A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B09E7"/>
  </w:style>
  <w:style w:type="paragraph" w:styleId="Naslov1">
    <w:name w:val="heading 1"/>
    <w:basedOn w:val="Navaden"/>
    <w:next w:val="Navaden"/>
    <w:link w:val="Naslov1Znak"/>
    <w:uiPriority w:val="9"/>
    <w:qFormat/>
    <w:rsid w:val="00A92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92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923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92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923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92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92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92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92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923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923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923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923F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923F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923F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923F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923F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923F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92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92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92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92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92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923F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923F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923F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92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923F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923F4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semiHidden/>
    <w:unhideWhenUsed/>
    <w:rsid w:val="00A92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A92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Lukančič</dc:creator>
  <cp:keywords/>
  <dc:description/>
  <cp:lastModifiedBy>Lara Valič</cp:lastModifiedBy>
  <cp:revision>2</cp:revision>
  <dcterms:created xsi:type="dcterms:W3CDTF">2026-08-18T11:55:00Z</dcterms:created>
  <dcterms:modified xsi:type="dcterms:W3CDTF">2026-08-18T11:55:00Z</dcterms:modified>
</cp:coreProperties>
</file>